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B82" w:rsidRDefault="00B85B82" w:rsidP="00B85B82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hAnsi="Arial" w:cs="Arial"/>
          <w:b/>
          <w:sz w:val="26"/>
          <w:szCs w:val="26"/>
        </w:rPr>
      </w:pPr>
    </w:p>
    <w:p w:rsidR="00B55424" w:rsidRPr="009E3778" w:rsidRDefault="00B55424" w:rsidP="00B55424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hAnsi="Arial" w:cs="Arial"/>
          <w:b/>
          <w:color w:val="000000" w:themeColor="text1"/>
        </w:rPr>
      </w:pPr>
      <w:r w:rsidRPr="009E3778">
        <w:rPr>
          <w:rFonts w:ascii="Arial" w:hAnsi="Arial" w:cs="Arial"/>
          <w:b/>
          <w:color w:val="000000" w:themeColor="text1"/>
        </w:rPr>
        <w:t>AUTORIZAÇÃO</w:t>
      </w:r>
      <w:r w:rsidR="006162AD">
        <w:rPr>
          <w:rFonts w:ascii="Arial" w:hAnsi="Arial" w:cs="Arial"/>
          <w:b/>
          <w:color w:val="000000" w:themeColor="text1"/>
        </w:rPr>
        <w:t xml:space="preserve"> </w:t>
      </w:r>
      <w:r w:rsidRPr="009E3778">
        <w:rPr>
          <w:rFonts w:ascii="Arial" w:hAnsi="Arial" w:cs="Arial"/>
          <w:b/>
          <w:color w:val="000000" w:themeColor="text1"/>
        </w:rPr>
        <w:t>DE INTERVENÇÃO AMBIENTAL</w:t>
      </w:r>
      <w:r w:rsidR="00565D9B">
        <w:rPr>
          <w:rFonts w:ascii="Arial" w:hAnsi="Arial" w:cs="Arial"/>
          <w:b/>
          <w:color w:val="000000" w:themeColor="text1"/>
        </w:rPr>
        <w:t xml:space="preserve"> </w:t>
      </w:r>
    </w:p>
    <w:p w:rsidR="00B55424" w:rsidRPr="007366D4" w:rsidRDefault="00B55424" w:rsidP="00B55424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ascii="Arial" w:hAnsi="Arial" w:cs="Arial"/>
        </w:rPr>
      </w:pPr>
    </w:p>
    <w:p w:rsidR="00B55424" w:rsidRPr="009E3778" w:rsidRDefault="00B55424" w:rsidP="00B55424">
      <w:pPr>
        <w:tabs>
          <w:tab w:val="left" w:pos="3828"/>
          <w:tab w:val="left" w:pos="4740"/>
        </w:tabs>
        <w:spacing w:after="0" w:line="240" w:lineRule="auto"/>
        <w:ind w:left="397" w:right="-1644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9E3778">
        <w:rPr>
          <w:rFonts w:ascii="Arial" w:hAnsi="Arial" w:cs="Arial"/>
          <w:sz w:val="20"/>
          <w:szCs w:val="20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="005954A9" w:rsidRPr="005954A9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AUTORIZA A </w:t>
      </w:r>
      <w:r w:rsidR="005954A9" w:rsidRPr="005954A9">
        <w:rPr>
          <w:rFonts w:ascii="Arial" w:hAnsi="Arial" w:cs="Arial"/>
          <w:b/>
          <w:sz w:val="20"/>
          <w:szCs w:val="20"/>
        </w:rPr>
        <w:t>INTERVENÇÃO COM OU SEM SUPRESSÃO DE COBERTURA VEGETAL NATIVA, EM ÀREA DE PRESERVAÇÃO PERMANENTE</w:t>
      </w:r>
      <w:r w:rsidRPr="009E3778">
        <w:rPr>
          <w:rFonts w:ascii="Arial" w:hAnsi="Arial" w:cs="Arial"/>
          <w:b/>
          <w:bCs/>
          <w:color w:val="000000" w:themeColor="text1"/>
          <w:sz w:val="20"/>
          <w:szCs w:val="20"/>
        </w:rPr>
        <w:t>,</w:t>
      </w:r>
      <w:r w:rsidR="00065B5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9E3778">
        <w:rPr>
          <w:rFonts w:ascii="Arial" w:hAnsi="Arial" w:cs="Arial"/>
          <w:color w:val="000000" w:themeColor="text1"/>
          <w:sz w:val="20"/>
          <w:szCs w:val="20"/>
        </w:rPr>
        <w:t>conforme especificado abaixo:</w:t>
      </w:r>
    </w:p>
    <w:p w:rsidR="00B55424" w:rsidRPr="00C0134B" w:rsidRDefault="00B55424" w:rsidP="00B55424">
      <w:pPr>
        <w:spacing w:after="0"/>
        <w:ind w:left="426" w:right="-709" w:firstLine="708"/>
        <w:jc w:val="both"/>
        <w:rPr>
          <w:rFonts w:ascii="Arial" w:hAnsi="Arial" w:cs="Arial"/>
        </w:rPr>
      </w:pPr>
    </w:p>
    <w:tbl>
      <w:tblPr>
        <w:tblW w:w="1085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ook w:val="04A0"/>
      </w:tblPr>
      <w:tblGrid>
        <w:gridCol w:w="5427"/>
        <w:gridCol w:w="1719"/>
        <w:gridCol w:w="246"/>
        <w:gridCol w:w="3467"/>
      </w:tblGrid>
      <w:tr w:rsidR="00B55424" w:rsidRPr="00C0134B" w:rsidTr="007366D4">
        <w:trPr>
          <w:trHeight w:val="155"/>
        </w:trPr>
        <w:tc>
          <w:tcPr>
            <w:tcW w:w="10859" w:type="dxa"/>
            <w:gridSpan w:val="4"/>
            <w:shd w:val="clear" w:color="DDD9C3" w:fill="D9D9D9"/>
          </w:tcPr>
          <w:p w:rsidR="00B55424" w:rsidRPr="009E3778" w:rsidRDefault="00B55424" w:rsidP="001D4D57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 xml:space="preserve">PROCESSOS ADMINISTRATIVOS: Nº </w:t>
            </w:r>
            <w:r w:rsidR="001D4D57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4F34B7" w:rsidRPr="009E3778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="001D4D57">
              <w:rPr>
                <w:rFonts w:ascii="Arial" w:hAnsi="Arial" w:cs="Arial"/>
                <w:b/>
                <w:sz w:val="20"/>
                <w:szCs w:val="20"/>
              </w:rPr>
              <w:t>488</w:t>
            </w:r>
            <w:r w:rsidR="004F34B7" w:rsidRPr="009E3778">
              <w:rPr>
                <w:rFonts w:ascii="Arial" w:hAnsi="Arial" w:cs="Arial"/>
                <w:b/>
                <w:sz w:val="20"/>
                <w:szCs w:val="20"/>
              </w:rPr>
              <w:t>/202</w:t>
            </w:r>
            <w:r w:rsidR="001D4D57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  <w:tr w:rsidR="00B55424" w:rsidRPr="00C0134B" w:rsidTr="007366D4">
        <w:tblPrEx>
          <w:shd w:val="clear" w:color="auto" w:fill="auto"/>
        </w:tblPrEx>
        <w:trPr>
          <w:trHeight w:val="381"/>
        </w:trPr>
        <w:tc>
          <w:tcPr>
            <w:tcW w:w="10859" w:type="dxa"/>
            <w:gridSpan w:val="4"/>
            <w:shd w:val="clear" w:color="auto" w:fill="D9D9D9"/>
          </w:tcPr>
          <w:p w:rsidR="00B55424" w:rsidRPr="009E3778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>DADOS DO EMPREENDEDOR</w:t>
            </w:r>
          </w:p>
        </w:tc>
      </w:tr>
      <w:tr w:rsidR="00B55424" w:rsidRPr="00C0134B" w:rsidTr="007366D4">
        <w:tblPrEx>
          <w:shd w:val="clear" w:color="auto" w:fill="auto"/>
        </w:tblPrEx>
        <w:trPr>
          <w:trHeight w:val="381"/>
        </w:trPr>
        <w:tc>
          <w:tcPr>
            <w:tcW w:w="7392" w:type="dxa"/>
            <w:gridSpan w:val="3"/>
          </w:tcPr>
          <w:p w:rsidR="00B55424" w:rsidRPr="009E3778" w:rsidRDefault="00B55424" w:rsidP="00565D9B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 xml:space="preserve">2.1. NOME: </w:t>
            </w:r>
            <w:r w:rsidR="00565D9B">
              <w:rPr>
                <w:rFonts w:ascii="Arial" w:hAnsi="Arial" w:cs="Arial"/>
                <w:sz w:val="20"/>
                <w:szCs w:val="20"/>
              </w:rPr>
              <w:t>Município de Patrocínio</w:t>
            </w:r>
            <w:r w:rsidR="005954A9">
              <w:rPr>
                <w:rFonts w:ascii="Arial" w:hAnsi="Arial" w:cs="Arial"/>
                <w:sz w:val="20"/>
                <w:szCs w:val="20"/>
              </w:rPr>
              <w:t>.</w:t>
            </w:r>
            <w:r w:rsidR="00565D9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67" w:type="dxa"/>
          </w:tcPr>
          <w:p w:rsidR="00B55424" w:rsidRPr="009E3778" w:rsidRDefault="00B55424" w:rsidP="00065B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 xml:space="preserve">2.2. </w:t>
            </w:r>
            <w:r w:rsidR="0088697B" w:rsidRPr="009E3778">
              <w:rPr>
                <w:rFonts w:ascii="Arial" w:eastAsia="Arial" w:hAnsi="Arial" w:cs="Arial"/>
                <w:b/>
                <w:sz w:val="20"/>
                <w:szCs w:val="20"/>
                <w:lang w:eastAsia="pt-BR"/>
              </w:rPr>
              <w:t>C</w:t>
            </w:r>
            <w:r w:rsidR="00065B5F">
              <w:rPr>
                <w:rFonts w:ascii="Arial" w:eastAsia="Arial" w:hAnsi="Arial" w:cs="Arial"/>
                <w:b/>
                <w:sz w:val="20"/>
                <w:szCs w:val="20"/>
                <w:lang w:eastAsia="pt-BR"/>
              </w:rPr>
              <w:t>NPJ</w:t>
            </w:r>
            <w:r w:rsidR="004F34B7" w:rsidRPr="009E3778">
              <w:rPr>
                <w:rFonts w:ascii="Arial" w:eastAsia="Arial" w:hAnsi="Arial" w:cs="Arial"/>
                <w:b/>
                <w:sz w:val="20"/>
                <w:szCs w:val="20"/>
                <w:lang w:eastAsia="pt-BR"/>
              </w:rPr>
              <w:t xml:space="preserve">: </w:t>
            </w:r>
            <w:r w:rsidR="00565D9B" w:rsidRPr="00565D9B">
              <w:rPr>
                <w:rFonts w:ascii="Arial" w:eastAsia="Arial" w:hAnsi="Arial" w:cs="Arial"/>
                <w:sz w:val="20"/>
                <w:szCs w:val="20"/>
                <w:lang w:eastAsia="pt-BR"/>
              </w:rPr>
              <w:t>18</w:t>
            </w:r>
            <w:r w:rsidR="00065B5F">
              <w:rPr>
                <w:rFonts w:ascii="Arial" w:hAnsi="Arial" w:cs="Arial"/>
                <w:spacing w:val="-2"/>
                <w:sz w:val="20"/>
                <w:szCs w:val="20"/>
              </w:rPr>
              <w:t>.468.033/0001-26</w:t>
            </w:r>
          </w:p>
        </w:tc>
      </w:tr>
      <w:tr w:rsidR="004F34B7" w:rsidRPr="00C0134B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4"/>
          </w:tcPr>
          <w:p w:rsidR="004F34B7" w:rsidRPr="009E3778" w:rsidRDefault="004F34B7" w:rsidP="005954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E37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2.3. ENDEREÇO:</w:t>
            </w:r>
            <w:r w:rsidR="005954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065B5F">
              <w:rPr>
                <w:rFonts w:ascii="Arial" w:hAnsi="Arial" w:cs="Arial"/>
                <w:sz w:val="20"/>
                <w:szCs w:val="20"/>
              </w:rPr>
              <w:t>Praça Dr. Olímpio Garcia Brandão</w:t>
            </w:r>
            <w:r w:rsidR="005954A9">
              <w:rPr>
                <w:rFonts w:ascii="Arial" w:hAnsi="Arial" w:cs="Arial"/>
                <w:sz w:val="20"/>
                <w:szCs w:val="20"/>
              </w:rPr>
              <w:t>, 1.452 Bairro: Cidade Jardim.</w:t>
            </w:r>
          </w:p>
        </w:tc>
      </w:tr>
      <w:tr w:rsidR="004F34B7" w:rsidRPr="00C0134B" w:rsidTr="007366D4">
        <w:tblPrEx>
          <w:shd w:val="clear" w:color="auto" w:fill="auto"/>
        </w:tblPrEx>
        <w:trPr>
          <w:trHeight w:val="381"/>
        </w:trPr>
        <w:tc>
          <w:tcPr>
            <w:tcW w:w="10859" w:type="dxa"/>
            <w:gridSpan w:val="4"/>
            <w:shd w:val="clear" w:color="auto" w:fill="D9D9D9"/>
          </w:tcPr>
          <w:p w:rsidR="004F34B7" w:rsidRPr="009E3778" w:rsidRDefault="004F34B7" w:rsidP="004F34B7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>DADOS DO EMPREENDIMENTO</w:t>
            </w:r>
          </w:p>
        </w:tc>
      </w:tr>
      <w:tr w:rsidR="004F34B7" w:rsidRPr="00C0134B" w:rsidTr="007366D4">
        <w:tblPrEx>
          <w:shd w:val="clear" w:color="auto" w:fill="auto"/>
        </w:tblPrEx>
        <w:trPr>
          <w:trHeight w:val="381"/>
        </w:trPr>
        <w:tc>
          <w:tcPr>
            <w:tcW w:w="7392" w:type="dxa"/>
            <w:gridSpan w:val="3"/>
          </w:tcPr>
          <w:p w:rsidR="004F34B7" w:rsidRPr="009E3778" w:rsidRDefault="004F34B7" w:rsidP="00065B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 xml:space="preserve">3.1. NOME: </w:t>
            </w:r>
            <w:r w:rsidR="00065B5F">
              <w:rPr>
                <w:rFonts w:ascii="Arial" w:hAnsi="Arial" w:cs="Arial"/>
                <w:sz w:val="20"/>
                <w:szCs w:val="20"/>
              </w:rPr>
              <w:t>Prefeitura Municipal de Patrocínio Estrada rural PTC – 030</w:t>
            </w:r>
          </w:p>
        </w:tc>
        <w:tc>
          <w:tcPr>
            <w:tcW w:w="3467" w:type="dxa"/>
          </w:tcPr>
          <w:p w:rsidR="004F34B7" w:rsidRPr="009E3778" w:rsidRDefault="004F34B7" w:rsidP="00065B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 xml:space="preserve">3.2. </w:t>
            </w:r>
            <w:r w:rsidRPr="009E3778">
              <w:rPr>
                <w:rFonts w:ascii="Arial" w:eastAsia="Arial" w:hAnsi="Arial" w:cs="Arial"/>
                <w:b/>
                <w:sz w:val="20"/>
                <w:szCs w:val="20"/>
                <w:lang w:eastAsia="pt-BR"/>
              </w:rPr>
              <w:t>C</w:t>
            </w:r>
            <w:r w:rsidR="00065B5F">
              <w:rPr>
                <w:rFonts w:ascii="Arial" w:eastAsia="Arial" w:hAnsi="Arial" w:cs="Arial"/>
                <w:b/>
                <w:sz w:val="20"/>
                <w:szCs w:val="20"/>
                <w:lang w:eastAsia="pt-BR"/>
              </w:rPr>
              <w:t>NPJ</w:t>
            </w:r>
            <w:r w:rsidRPr="009E3778">
              <w:rPr>
                <w:rFonts w:ascii="Arial" w:eastAsia="Arial" w:hAnsi="Arial" w:cs="Arial"/>
                <w:b/>
                <w:sz w:val="20"/>
                <w:szCs w:val="20"/>
                <w:lang w:eastAsia="pt-BR"/>
              </w:rPr>
              <w:t>:</w:t>
            </w:r>
            <w:r w:rsidR="00F75F6D">
              <w:rPr>
                <w:rFonts w:ascii="Arial" w:eastAsia="Arial" w:hAnsi="Arial" w:cs="Arial"/>
                <w:b/>
                <w:sz w:val="20"/>
                <w:szCs w:val="20"/>
                <w:lang w:eastAsia="pt-BR"/>
              </w:rPr>
              <w:t xml:space="preserve"> </w:t>
            </w:r>
            <w:r w:rsidR="00065B5F" w:rsidRPr="00565D9B">
              <w:rPr>
                <w:rFonts w:ascii="Arial" w:eastAsia="Arial" w:hAnsi="Arial" w:cs="Arial"/>
                <w:sz w:val="20"/>
                <w:szCs w:val="20"/>
                <w:lang w:eastAsia="pt-BR"/>
              </w:rPr>
              <w:t>18</w:t>
            </w:r>
            <w:r w:rsidR="00065B5F">
              <w:rPr>
                <w:rFonts w:ascii="Arial" w:hAnsi="Arial" w:cs="Arial"/>
                <w:spacing w:val="-2"/>
                <w:sz w:val="20"/>
                <w:szCs w:val="20"/>
              </w:rPr>
              <w:t>.468.033/0001-26</w:t>
            </w:r>
          </w:p>
        </w:tc>
      </w:tr>
      <w:tr w:rsidR="004F34B7" w:rsidRPr="00C0134B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4"/>
            <w:vAlign w:val="center"/>
          </w:tcPr>
          <w:p w:rsidR="004F34B7" w:rsidRPr="009E3778" w:rsidRDefault="004F34B7" w:rsidP="00BE18A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E37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3.3. ENDEREÇO:</w:t>
            </w:r>
            <w:r w:rsidR="00BE18AB">
              <w:rPr>
                <w:rFonts w:ascii="Arial" w:hAnsi="Arial" w:cs="Arial"/>
                <w:sz w:val="20"/>
                <w:szCs w:val="20"/>
              </w:rPr>
              <w:t xml:space="preserve"> Ponte sobre o córrego Santo Antonio –</w:t>
            </w:r>
            <w:r w:rsidR="00065B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E18AB">
              <w:rPr>
                <w:rFonts w:ascii="Arial" w:hAnsi="Arial" w:cs="Arial"/>
                <w:sz w:val="20"/>
                <w:szCs w:val="20"/>
              </w:rPr>
              <w:t>Estrada rural PTC 030</w:t>
            </w:r>
            <w:r w:rsidR="00BE18AB" w:rsidRPr="009E3778">
              <w:rPr>
                <w:rFonts w:ascii="Arial" w:hAnsi="Arial" w:cs="Arial"/>
                <w:spacing w:val="-2"/>
                <w:sz w:val="20"/>
                <w:szCs w:val="20"/>
              </w:rPr>
              <w:t>.</w:t>
            </w:r>
          </w:p>
        </w:tc>
      </w:tr>
      <w:tr w:rsidR="004F34B7" w:rsidRPr="00C0134B" w:rsidTr="007366D4">
        <w:tblPrEx>
          <w:shd w:val="clear" w:color="auto" w:fill="auto"/>
        </w:tblPrEx>
        <w:trPr>
          <w:trHeight w:val="304"/>
        </w:trPr>
        <w:tc>
          <w:tcPr>
            <w:tcW w:w="10859" w:type="dxa"/>
            <w:gridSpan w:val="4"/>
            <w:shd w:val="clear" w:color="auto" w:fill="D9D9D9"/>
          </w:tcPr>
          <w:p w:rsidR="004F34B7" w:rsidRPr="009E3778" w:rsidRDefault="004F34B7" w:rsidP="004F34B7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>DADOS DO EXPLORADOR</w:t>
            </w:r>
          </w:p>
        </w:tc>
      </w:tr>
      <w:tr w:rsidR="004F34B7" w:rsidRPr="00C0134B" w:rsidTr="007366D4">
        <w:tblPrEx>
          <w:shd w:val="clear" w:color="auto" w:fill="auto"/>
        </w:tblPrEx>
        <w:trPr>
          <w:trHeight w:val="381"/>
        </w:trPr>
        <w:tc>
          <w:tcPr>
            <w:tcW w:w="7392" w:type="dxa"/>
            <w:gridSpan w:val="3"/>
          </w:tcPr>
          <w:p w:rsidR="004F34B7" w:rsidRPr="009E3778" w:rsidRDefault="004F34B7" w:rsidP="005954A9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>4.1. NOME:</w:t>
            </w:r>
            <w:r w:rsidR="009E3778" w:rsidRPr="009E37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75F6D">
              <w:rPr>
                <w:rFonts w:ascii="Arial" w:hAnsi="Arial" w:cs="Arial"/>
                <w:sz w:val="20"/>
                <w:szCs w:val="20"/>
              </w:rPr>
              <w:t>Município de Patrocínio</w:t>
            </w:r>
            <w:r w:rsidR="00065B5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67" w:type="dxa"/>
          </w:tcPr>
          <w:p w:rsidR="004F34B7" w:rsidRPr="009E3778" w:rsidRDefault="004F34B7" w:rsidP="00065B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>4.2.</w:t>
            </w:r>
            <w:r w:rsidR="00065B5F">
              <w:rPr>
                <w:rFonts w:ascii="Arial" w:eastAsia="Arial" w:hAnsi="Arial" w:cs="Arial"/>
                <w:b/>
                <w:sz w:val="20"/>
                <w:szCs w:val="20"/>
                <w:lang w:eastAsia="pt-BR"/>
              </w:rPr>
              <w:t xml:space="preserve"> CNPJ</w:t>
            </w:r>
            <w:r w:rsidRPr="009E3778">
              <w:rPr>
                <w:rFonts w:ascii="Arial" w:eastAsia="Arial" w:hAnsi="Arial" w:cs="Arial"/>
                <w:b/>
                <w:sz w:val="20"/>
                <w:szCs w:val="20"/>
                <w:lang w:eastAsia="pt-BR"/>
              </w:rPr>
              <w:t>:</w:t>
            </w:r>
            <w:r w:rsidR="00065B5F" w:rsidRPr="00565D9B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 18</w:t>
            </w:r>
            <w:r w:rsidR="00065B5F">
              <w:rPr>
                <w:rFonts w:ascii="Arial" w:hAnsi="Arial" w:cs="Arial"/>
                <w:spacing w:val="-2"/>
                <w:sz w:val="20"/>
                <w:szCs w:val="20"/>
              </w:rPr>
              <w:t>.468.033/0001-26</w:t>
            </w:r>
          </w:p>
        </w:tc>
      </w:tr>
      <w:tr w:rsidR="004F34B7" w:rsidRPr="00C0134B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4"/>
          </w:tcPr>
          <w:p w:rsidR="004F34B7" w:rsidRPr="009E3778" w:rsidRDefault="004F34B7" w:rsidP="00F75F6D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>4.3. ENDEREÇO:</w:t>
            </w:r>
            <w:r w:rsidR="00065B5F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5954A9">
              <w:rPr>
                <w:rFonts w:ascii="Arial" w:hAnsi="Arial" w:cs="Arial"/>
                <w:sz w:val="20"/>
                <w:szCs w:val="20"/>
              </w:rPr>
              <w:t>Praça Dr. Olímpio Garcia Brandão, 1.452 Bairro: Cidade Jardim.</w:t>
            </w:r>
          </w:p>
        </w:tc>
      </w:tr>
      <w:tr w:rsidR="004F34B7" w:rsidRPr="00C0134B" w:rsidTr="007366D4">
        <w:tblPrEx>
          <w:shd w:val="clear" w:color="auto" w:fill="auto"/>
        </w:tblPrEx>
        <w:trPr>
          <w:trHeight w:val="381"/>
        </w:trPr>
        <w:tc>
          <w:tcPr>
            <w:tcW w:w="10859" w:type="dxa"/>
            <w:gridSpan w:val="4"/>
            <w:shd w:val="clear" w:color="auto" w:fill="D9D9D9"/>
          </w:tcPr>
          <w:p w:rsidR="004F34B7" w:rsidRPr="009E3778" w:rsidRDefault="004F34B7" w:rsidP="004F34B7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>DADOS DA EXPLORAÇÃO</w:t>
            </w:r>
          </w:p>
        </w:tc>
      </w:tr>
      <w:tr w:rsidR="004F34B7" w:rsidRPr="00C0134B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4"/>
          </w:tcPr>
          <w:p w:rsidR="004F34B7" w:rsidRPr="009E3778" w:rsidRDefault="004F34B7" w:rsidP="00F75F6D">
            <w:pPr>
              <w:suppressAutoHyphens/>
              <w:spacing w:before="120" w:after="120" w:line="240" w:lineRule="auto"/>
              <w:ind w:right="57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>5.1. INTERVENÇÃO AMBIENTAL AUTORIZADA:</w:t>
            </w:r>
            <w:r w:rsidR="00F75F6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75F6D">
              <w:rPr>
                <w:rFonts w:ascii="Arial" w:hAnsi="Arial" w:cs="Arial"/>
                <w:sz w:val="20"/>
                <w:szCs w:val="20"/>
              </w:rPr>
              <w:t xml:space="preserve">Intervenção com ou sem supressão </w:t>
            </w:r>
            <w:r w:rsidRPr="009E3778">
              <w:rPr>
                <w:rFonts w:ascii="Arial" w:hAnsi="Arial" w:cs="Arial"/>
                <w:sz w:val="20"/>
                <w:szCs w:val="20"/>
              </w:rPr>
              <w:t>de</w:t>
            </w:r>
            <w:r w:rsidR="00F75F6D">
              <w:rPr>
                <w:rFonts w:ascii="Arial" w:hAnsi="Arial" w:cs="Arial"/>
                <w:sz w:val="20"/>
                <w:szCs w:val="20"/>
              </w:rPr>
              <w:t xml:space="preserve"> cobertura vegetal nativa,</w:t>
            </w:r>
            <w:r w:rsidR="00065B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162AD">
              <w:rPr>
                <w:rFonts w:ascii="Arial" w:hAnsi="Arial" w:cs="Arial"/>
                <w:sz w:val="20"/>
                <w:szCs w:val="20"/>
              </w:rPr>
              <w:t>em Á</w:t>
            </w:r>
            <w:r w:rsidR="00F75F6D">
              <w:rPr>
                <w:rFonts w:ascii="Arial" w:hAnsi="Arial" w:cs="Arial"/>
                <w:sz w:val="20"/>
                <w:szCs w:val="20"/>
              </w:rPr>
              <w:t xml:space="preserve">rea de Preservação Permanente, </w:t>
            </w:r>
            <w:proofErr w:type="gramStart"/>
            <w:r w:rsidR="00F75F6D">
              <w:rPr>
                <w:rFonts w:ascii="Arial" w:hAnsi="Arial" w:cs="Arial"/>
                <w:sz w:val="20"/>
                <w:szCs w:val="20"/>
              </w:rPr>
              <w:t>0,</w:t>
            </w:r>
            <w:proofErr w:type="gramEnd"/>
            <w:r w:rsidR="00F75F6D">
              <w:rPr>
                <w:rFonts w:ascii="Arial" w:hAnsi="Arial" w:cs="Arial"/>
                <w:sz w:val="20"/>
                <w:szCs w:val="20"/>
              </w:rPr>
              <w:t>048 Hectares com rendimento lenhoso de 8 m³.</w:t>
            </w:r>
          </w:p>
        </w:tc>
      </w:tr>
      <w:tr w:rsidR="004F34B7" w:rsidRPr="00C0134B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4"/>
          </w:tcPr>
          <w:p w:rsidR="004F34B7" w:rsidRPr="009E3778" w:rsidRDefault="004F34B7" w:rsidP="006162AD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 xml:space="preserve">5.2. MOTIVO DA SUPRESSÃO: </w:t>
            </w:r>
            <w:r w:rsidR="006162AD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 w:rsidR="00F75F6D">
              <w:rPr>
                <w:rFonts w:ascii="Arial" w:hAnsi="Arial" w:cs="Arial"/>
                <w:bCs/>
                <w:sz w:val="20"/>
                <w:szCs w:val="20"/>
              </w:rPr>
              <w:t>elhoria d</w:t>
            </w:r>
            <w:r w:rsidR="006162AD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="00F75F6D">
              <w:rPr>
                <w:rFonts w:ascii="Arial" w:hAnsi="Arial" w:cs="Arial"/>
                <w:bCs/>
                <w:sz w:val="20"/>
                <w:szCs w:val="20"/>
              </w:rPr>
              <w:t xml:space="preserve"> travessia sobre </w:t>
            </w:r>
            <w:r w:rsidR="006162AD">
              <w:rPr>
                <w:rFonts w:ascii="Arial" w:hAnsi="Arial" w:cs="Arial"/>
                <w:bCs/>
                <w:sz w:val="20"/>
                <w:szCs w:val="20"/>
              </w:rPr>
              <w:t xml:space="preserve">o </w:t>
            </w:r>
            <w:r w:rsidR="00F75F6D">
              <w:rPr>
                <w:rFonts w:ascii="Arial" w:hAnsi="Arial" w:cs="Arial"/>
                <w:bCs/>
                <w:sz w:val="20"/>
                <w:szCs w:val="20"/>
              </w:rPr>
              <w:t xml:space="preserve">corpo hídrico, com </w:t>
            </w:r>
            <w:r w:rsidR="006162AD">
              <w:rPr>
                <w:rFonts w:ascii="Arial" w:hAnsi="Arial" w:cs="Arial"/>
                <w:bCs/>
                <w:sz w:val="20"/>
                <w:szCs w:val="20"/>
              </w:rPr>
              <w:t xml:space="preserve">a </w:t>
            </w:r>
            <w:r w:rsidR="00F75F6D">
              <w:rPr>
                <w:rFonts w:ascii="Arial" w:hAnsi="Arial" w:cs="Arial"/>
                <w:bCs/>
                <w:sz w:val="20"/>
                <w:szCs w:val="20"/>
              </w:rPr>
              <w:t>substituição da ponte de madeira por uma de concreto</w:t>
            </w:r>
            <w:r w:rsidR="00C0134B" w:rsidRPr="009E377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4F34B7" w:rsidRPr="00C0134B" w:rsidTr="007366D4">
        <w:tblPrEx>
          <w:shd w:val="clear" w:color="auto" w:fill="auto"/>
        </w:tblPrEx>
        <w:trPr>
          <w:trHeight w:val="543"/>
        </w:trPr>
        <w:tc>
          <w:tcPr>
            <w:tcW w:w="5427" w:type="dxa"/>
            <w:vMerge w:val="restart"/>
            <w:tcBorders>
              <w:bottom w:val="nil"/>
            </w:tcBorders>
            <w:vAlign w:val="center"/>
          </w:tcPr>
          <w:p w:rsidR="004F34B7" w:rsidRPr="009E3778" w:rsidRDefault="004F34B7" w:rsidP="004F34B7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>5.3 COORDENADAS</w:t>
            </w:r>
            <w:r w:rsidR="005954A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E3778">
              <w:rPr>
                <w:rFonts w:ascii="Arial" w:hAnsi="Arial" w:cs="Arial"/>
                <w:b/>
                <w:sz w:val="20"/>
                <w:szCs w:val="20"/>
              </w:rPr>
              <w:t xml:space="preserve">DO PONTO CENTRAL DA(S) ÁREA(S) DE SUPRESSÃO: </w:t>
            </w:r>
            <w:r w:rsidRPr="009E3778">
              <w:rPr>
                <w:rStyle w:val="fontstyle01"/>
                <w:b/>
                <w:sz w:val="20"/>
                <w:szCs w:val="20"/>
              </w:rPr>
              <w:t xml:space="preserve">DATUM </w:t>
            </w:r>
            <w:r w:rsidR="00065B5F">
              <w:rPr>
                <w:rStyle w:val="fontstyle01"/>
                <w:b/>
                <w:sz w:val="20"/>
                <w:szCs w:val="20"/>
              </w:rPr>
              <w:t>SIRGAS2000</w:t>
            </w:r>
            <w:r w:rsidRPr="009E3778">
              <w:rPr>
                <w:rStyle w:val="fontstyle01"/>
                <w:b/>
                <w:sz w:val="20"/>
                <w:szCs w:val="20"/>
              </w:rPr>
              <w:t>.</w:t>
            </w:r>
          </w:p>
          <w:p w:rsidR="004F34B7" w:rsidRPr="009E3778" w:rsidRDefault="004F34B7" w:rsidP="004F34B7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9E3778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9E3778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1965" w:type="dxa"/>
            <w:gridSpan w:val="2"/>
            <w:vMerge w:val="restart"/>
            <w:vAlign w:val="center"/>
          </w:tcPr>
          <w:p w:rsidR="004F34B7" w:rsidRPr="009E3778" w:rsidRDefault="004F34B7" w:rsidP="004F34B7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 xml:space="preserve">5.3.1. PONTO </w:t>
            </w:r>
            <w:proofErr w:type="gramStart"/>
            <w:r w:rsidRPr="009E3778">
              <w:rPr>
                <w:rFonts w:ascii="Arial" w:hAnsi="Arial" w:cs="Arial"/>
                <w:b/>
                <w:sz w:val="20"/>
                <w:szCs w:val="20"/>
              </w:rPr>
              <w:t>1</w:t>
            </w:r>
            <w:proofErr w:type="gramEnd"/>
          </w:p>
          <w:p w:rsidR="004F34B7" w:rsidRPr="009E3778" w:rsidRDefault="00065B5F" w:rsidP="004F34B7">
            <w:pPr>
              <w:spacing w:after="0"/>
              <w:ind w:right="-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SIRGAS2000</w:t>
            </w:r>
          </w:p>
        </w:tc>
        <w:tc>
          <w:tcPr>
            <w:tcW w:w="3467" w:type="dxa"/>
          </w:tcPr>
          <w:p w:rsidR="004F34B7" w:rsidRPr="009E3778" w:rsidRDefault="004F34B7" w:rsidP="001D4D57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 xml:space="preserve">X </w:t>
            </w:r>
            <w:r w:rsidRPr="009E3778">
              <w:rPr>
                <w:rFonts w:ascii="Arial" w:hAnsi="Arial" w:cs="Arial"/>
                <w:b/>
                <w:sz w:val="20"/>
                <w:szCs w:val="20"/>
                <w:lang w:val="en-US"/>
              </w:rPr>
              <w:t>(Longitude)</w:t>
            </w:r>
            <w:r w:rsidR="005954A9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: </w:t>
            </w:r>
            <w:r w:rsidR="00C0134B" w:rsidRPr="009E3778">
              <w:rPr>
                <w:rFonts w:ascii="Arial" w:hAnsi="Arial" w:cs="Arial"/>
                <w:spacing w:val="-2"/>
                <w:sz w:val="20"/>
                <w:szCs w:val="20"/>
              </w:rPr>
              <w:t>1</w:t>
            </w:r>
            <w:r w:rsidR="00F75F6D">
              <w:rPr>
                <w:rFonts w:ascii="Arial" w:hAnsi="Arial" w:cs="Arial"/>
                <w:spacing w:val="-2"/>
                <w:sz w:val="20"/>
                <w:szCs w:val="20"/>
              </w:rPr>
              <w:t>9</w:t>
            </w:r>
            <w:r w:rsidR="00C0134B" w:rsidRPr="009E3778">
              <w:rPr>
                <w:rFonts w:ascii="Arial" w:hAnsi="Arial" w:cs="Arial"/>
                <w:spacing w:val="-2"/>
                <w:sz w:val="20"/>
                <w:szCs w:val="20"/>
              </w:rPr>
              <w:t>°</w:t>
            </w:r>
            <w:r w:rsidR="00F75F6D">
              <w:rPr>
                <w:rFonts w:ascii="Arial" w:hAnsi="Arial" w:cs="Arial"/>
                <w:spacing w:val="-2"/>
                <w:sz w:val="20"/>
                <w:szCs w:val="20"/>
              </w:rPr>
              <w:t>0</w:t>
            </w:r>
            <w:r w:rsidR="001D4D57">
              <w:rPr>
                <w:rFonts w:ascii="Arial" w:hAnsi="Arial" w:cs="Arial"/>
                <w:spacing w:val="-2"/>
                <w:sz w:val="20"/>
                <w:szCs w:val="20"/>
              </w:rPr>
              <w:t>’</w:t>
            </w:r>
            <w:r w:rsidR="00F75F6D">
              <w:rPr>
                <w:rFonts w:ascii="Arial" w:hAnsi="Arial" w:cs="Arial"/>
                <w:spacing w:val="-2"/>
                <w:sz w:val="20"/>
                <w:szCs w:val="20"/>
              </w:rPr>
              <w:t>21</w:t>
            </w:r>
            <w:r w:rsidR="001D4D57">
              <w:rPr>
                <w:rFonts w:ascii="Arial" w:hAnsi="Arial" w:cs="Arial"/>
                <w:spacing w:val="-2"/>
                <w:sz w:val="20"/>
                <w:szCs w:val="20"/>
              </w:rPr>
              <w:t>,</w:t>
            </w:r>
            <w:r w:rsidR="00F75F6D">
              <w:rPr>
                <w:rFonts w:ascii="Arial" w:hAnsi="Arial" w:cs="Arial"/>
                <w:spacing w:val="-2"/>
                <w:sz w:val="20"/>
                <w:szCs w:val="20"/>
              </w:rPr>
              <w:t>77</w:t>
            </w:r>
            <w:r w:rsidR="00C0134B" w:rsidRPr="009E3778">
              <w:rPr>
                <w:rFonts w:ascii="Arial" w:hAnsi="Arial" w:cs="Arial"/>
                <w:spacing w:val="-2"/>
                <w:sz w:val="20"/>
                <w:szCs w:val="20"/>
              </w:rPr>
              <w:t>"S</w:t>
            </w:r>
          </w:p>
        </w:tc>
      </w:tr>
      <w:tr w:rsidR="004F34B7" w:rsidRPr="00C0134B" w:rsidTr="007366D4">
        <w:tblPrEx>
          <w:shd w:val="clear" w:color="auto" w:fill="auto"/>
        </w:tblPrEx>
        <w:trPr>
          <w:trHeight w:val="428"/>
        </w:trPr>
        <w:tc>
          <w:tcPr>
            <w:tcW w:w="5427" w:type="dxa"/>
            <w:vMerge/>
            <w:tcBorders>
              <w:bottom w:val="nil"/>
            </w:tcBorders>
          </w:tcPr>
          <w:p w:rsidR="004F34B7" w:rsidRPr="009E3778" w:rsidRDefault="004F34B7" w:rsidP="004F34B7">
            <w:pPr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65" w:type="dxa"/>
            <w:gridSpan w:val="2"/>
            <w:vMerge/>
            <w:vAlign w:val="center"/>
          </w:tcPr>
          <w:p w:rsidR="004F34B7" w:rsidRPr="009E3778" w:rsidRDefault="004F34B7" w:rsidP="004F34B7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67" w:type="dxa"/>
          </w:tcPr>
          <w:p w:rsidR="004F34B7" w:rsidRPr="009E3778" w:rsidRDefault="004F34B7" w:rsidP="00065B5F">
            <w:pPr>
              <w:spacing w:after="0"/>
              <w:ind w:right="-1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Y </w:t>
            </w:r>
            <w:r w:rsidRPr="009E3778">
              <w:rPr>
                <w:rFonts w:ascii="Arial" w:hAnsi="Arial" w:cs="Arial"/>
                <w:b/>
                <w:sz w:val="20"/>
                <w:szCs w:val="20"/>
              </w:rPr>
              <w:t>(Latitude):</w:t>
            </w:r>
            <w:r w:rsidR="001D4D5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0134B" w:rsidRPr="009E3778">
              <w:rPr>
                <w:rFonts w:ascii="Arial" w:hAnsi="Arial" w:cs="Arial"/>
                <w:spacing w:val="-2"/>
                <w:sz w:val="20"/>
                <w:szCs w:val="20"/>
              </w:rPr>
              <w:t>46°5</w:t>
            </w:r>
            <w:r w:rsidR="00065B5F">
              <w:rPr>
                <w:rFonts w:ascii="Arial" w:hAnsi="Arial" w:cs="Arial"/>
                <w:spacing w:val="-2"/>
                <w:sz w:val="20"/>
                <w:szCs w:val="20"/>
              </w:rPr>
              <w:t>6'22.25</w:t>
            </w:r>
            <w:r w:rsidR="00C0134B" w:rsidRPr="009E3778">
              <w:rPr>
                <w:rFonts w:ascii="Arial" w:hAnsi="Arial" w:cs="Arial"/>
                <w:spacing w:val="-2"/>
                <w:sz w:val="20"/>
                <w:szCs w:val="20"/>
              </w:rPr>
              <w:t>"O</w:t>
            </w:r>
          </w:p>
        </w:tc>
      </w:tr>
      <w:tr w:rsidR="004F34B7" w:rsidRPr="00C0134B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4"/>
          </w:tcPr>
          <w:p w:rsidR="004F34B7" w:rsidRPr="009E3778" w:rsidRDefault="004F34B7" w:rsidP="008B2C16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 xml:space="preserve">5.5. INTERVENÇÃO EM APP: </w:t>
            </w:r>
            <w:proofErr w:type="gramStart"/>
            <w:r w:rsidRPr="009E3778">
              <w:rPr>
                <w:rFonts w:ascii="Arial" w:hAnsi="Arial" w:cs="Arial"/>
                <w:b/>
                <w:sz w:val="20"/>
                <w:szCs w:val="20"/>
              </w:rPr>
              <w:t xml:space="preserve">( </w:t>
            </w:r>
            <w:proofErr w:type="gramEnd"/>
            <w:r w:rsidR="008B2C16">
              <w:rPr>
                <w:rFonts w:ascii="Arial" w:hAnsi="Arial" w:cs="Arial"/>
                <w:b/>
                <w:sz w:val="20"/>
                <w:szCs w:val="20"/>
              </w:rPr>
              <w:t xml:space="preserve">x </w:t>
            </w:r>
            <w:r w:rsidR="004F401E" w:rsidRPr="009E3778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9E3778">
              <w:rPr>
                <w:rFonts w:ascii="Arial" w:hAnsi="Arial" w:cs="Arial"/>
                <w:b/>
                <w:sz w:val="20"/>
                <w:szCs w:val="20"/>
              </w:rPr>
              <w:instrText xml:space="preserve"> MERGEFIELD INTERVENÇÃO_EM_APP_55 </w:instrText>
            </w:r>
            <w:r w:rsidR="004F401E" w:rsidRPr="009E377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9E3778">
              <w:rPr>
                <w:rFonts w:ascii="Arial" w:hAnsi="Arial" w:cs="Arial"/>
                <w:b/>
                <w:sz w:val="20"/>
                <w:szCs w:val="20"/>
              </w:rPr>
              <w:t>) SIM             (</w:t>
            </w:r>
            <w:r w:rsidR="008B2C16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9E3778">
              <w:rPr>
                <w:rFonts w:ascii="Arial" w:hAnsi="Arial" w:cs="Arial"/>
                <w:b/>
                <w:sz w:val="20"/>
                <w:szCs w:val="20"/>
              </w:rPr>
              <w:t xml:space="preserve">) NÃO        </w:t>
            </w:r>
          </w:p>
        </w:tc>
      </w:tr>
      <w:tr w:rsidR="004F34B7" w:rsidRPr="00C0134B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4"/>
          </w:tcPr>
          <w:p w:rsidR="004F34B7" w:rsidRPr="009E3778" w:rsidRDefault="004F34B7" w:rsidP="00F32629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 xml:space="preserve">5.6. TIPO DE VEGETAÇÃO SUPRIMIDA: (X) NATIVA        </w:t>
            </w:r>
            <w:proofErr w:type="gramStart"/>
            <w:r w:rsidRPr="009E3778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F32629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gramEnd"/>
            <w:r w:rsidRPr="009E3778">
              <w:rPr>
                <w:rFonts w:ascii="Arial" w:hAnsi="Arial" w:cs="Arial"/>
                <w:b/>
                <w:sz w:val="20"/>
                <w:szCs w:val="20"/>
              </w:rPr>
              <w:t>) EXÓTICA       (</w:t>
            </w:r>
            <w:r w:rsidR="004F401E" w:rsidRPr="009E3778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9E3778">
              <w:rPr>
                <w:rFonts w:ascii="Arial" w:hAnsi="Arial" w:cs="Arial"/>
                <w:b/>
                <w:sz w:val="20"/>
                <w:szCs w:val="20"/>
              </w:rPr>
              <w:instrText xml:space="preserve"> MERGEFIELD NÃO_SE_APLICA_56 </w:instrText>
            </w:r>
            <w:r w:rsidR="004F401E" w:rsidRPr="009E377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9E3778">
              <w:rPr>
                <w:rFonts w:ascii="Arial" w:hAnsi="Arial" w:cs="Arial"/>
                <w:b/>
                <w:sz w:val="20"/>
                <w:szCs w:val="20"/>
              </w:rPr>
              <w:t>) NÃO SE APLICA</w:t>
            </w:r>
            <w:r w:rsidR="004F401E" w:rsidRPr="009E3778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begin"/>
            </w:r>
            <w:r w:rsidRPr="009E3778">
              <w:rPr>
                <w:rFonts w:ascii="Arial" w:hAnsi="Arial" w:cs="Arial"/>
                <w:b/>
                <w:sz w:val="20"/>
                <w:szCs w:val="20"/>
                <w:u w:val="single"/>
              </w:rPr>
              <w:instrText xml:space="preserve"> MERGEFIELD DESCRIÇÃO_DO_NÃO_SE_APLICA_56 </w:instrText>
            </w:r>
            <w:r w:rsidR="004F401E" w:rsidRPr="009E3778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end"/>
            </w:r>
          </w:p>
        </w:tc>
      </w:tr>
      <w:tr w:rsidR="004F34B7" w:rsidRPr="00C0134B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4"/>
          </w:tcPr>
          <w:p w:rsidR="004F34B7" w:rsidRPr="009E3778" w:rsidRDefault="004F34B7" w:rsidP="004F34B7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 xml:space="preserve">5.7. ESPÉCIES INDEFERIDAS: </w:t>
            </w:r>
            <w:r w:rsidRPr="009E3778">
              <w:rPr>
                <w:rFonts w:ascii="Arial" w:hAnsi="Arial" w:cs="Arial"/>
                <w:bCs/>
                <w:sz w:val="20"/>
                <w:szCs w:val="20"/>
              </w:rPr>
              <w:t>Nenhuma</w:t>
            </w:r>
          </w:p>
        </w:tc>
      </w:tr>
      <w:tr w:rsidR="004F34B7" w:rsidRPr="00C0134B" w:rsidTr="007366D4">
        <w:tblPrEx>
          <w:shd w:val="clear" w:color="auto" w:fill="auto"/>
        </w:tblPrEx>
        <w:trPr>
          <w:trHeight w:val="381"/>
        </w:trPr>
        <w:tc>
          <w:tcPr>
            <w:tcW w:w="10859" w:type="dxa"/>
            <w:gridSpan w:val="4"/>
            <w:shd w:val="clear" w:color="auto" w:fill="D9D9D9"/>
          </w:tcPr>
          <w:p w:rsidR="004F34B7" w:rsidRPr="009E3778" w:rsidRDefault="004F34B7" w:rsidP="004F34B7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>MATERIAL LENHOSO</w:t>
            </w:r>
          </w:p>
        </w:tc>
      </w:tr>
      <w:tr w:rsidR="004F34B7" w:rsidRPr="00C0134B" w:rsidTr="007366D4">
        <w:tblPrEx>
          <w:shd w:val="clear" w:color="auto" w:fill="auto"/>
        </w:tblPrEx>
        <w:trPr>
          <w:trHeight w:val="299"/>
        </w:trPr>
        <w:tc>
          <w:tcPr>
            <w:tcW w:w="7146" w:type="dxa"/>
            <w:gridSpan w:val="2"/>
          </w:tcPr>
          <w:p w:rsidR="004F34B7" w:rsidRPr="009E3778" w:rsidRDefault="004F34B7" w:rsidP="001D4D57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 xml:space="preserve">6.1. RENDIMENTO: </w:t>
            </w:r>
            <w:proofErr w:type="gramStart"/>
            <w:r w:rsidR="001D4D57" w:rsidRPr="001D4D57">
              <w:rPr>
                <w:rFonts w:ascii="Arial" w:hAnsi="Arial" w:cs="Arial"/>
                <w:sz w:val="20"/>
                <w:szCs w:val="20"/>
              </w:rPr>
              <w:t>8</w:t>
            </w:r>
            <w:proofErr w:type="gramEnd"/>
            <w:r w:rsidR="00C0134B" w:rsidRPr="009E377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9E3778">
              <w:rPr>
                <w:rFonts w:ascii="Arial" w:hAnsi="Arial" w:cs="Arial"/>
                <w:bCs/>
                <w:sz w:val="20"/>
                <w:szCs w:val="20"/>
              </w:rPr>
              <w:t>m³</w:t>
            </w:r>
          </w:p>
        </w:tc>
        <w:tc>
          <w:tcPr>
            <w:tcW w:w="3713" w:type="dxa"/>
            <w:gridSpan w:val="2"/>
          </w:tcPr>
          <w:p w:rsidR="004F34B7" w:rsidRPr="009E3778" w:rsidRDefault="004F34B7" w:rsidP="006162AD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>6.2. DESTINAÇÃO:</w:t>
            </w:r>
            <w:r w:rsidRPr="009E377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162AD">
              <w:rPr>
                <w:rFonts w:ascii="Arial" w:hAnsi="Arial" w:cs="Arial"/>
                <w:bCs/>
                <w:sz w:val="20"/>
                <w:szCs w:val="20"/>
              </w:rPr>
              <w:t>Município de Patrocínio</w:t>
            </w:r>
          </w:p>
        </w:tc>
      </w:tr>
      <w:tr w:rsidR="004F34B7" w:rsidRPr="00C0134B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4"/>
          </w:tcPr>
          <w:p w:rsidR="004F34B7" w:rsidRPr="009E3778" w:rsidRDefault="004F34B7" w:rsidP="00F32629">
            <w:pPr>
              <w:pStyle w:val="PargrafodaLista"/>
              <w:numPr>
                <w:ilvl w:val="1"/>
                <w:numId w:val="1"/>
              </w:numPr>
              <w:spacing w:after="0" w:line="276" w:lineRule="auto"/>
              <w:ind w:left="34" w:right="34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>MEDIDA COMPENSATÓRIA</w:t>
            </w:r>
            <w:r w:rsidRPr="009E3778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C0134B" w:rsidRPr="009E3778">
              <w:rPr>
                <w:rFonts w:ascii="Arial" w:hAnsi="Arial" w:cs="Arial"/>
                <w:sz w:val="20"/>
                <w:szCs w:val="20"/>
              </w:rPr>
              <w:t xml:space="preserve">Realizar o </w:t>
            </w:r>
            <w:r w:rsidR="00C0134B" w:rsidRPr="009E3778">
              <w:rPr>
                <w:rFonts w:ascii="Arial" w:hAnsi="Arial" w:cs="Arial"/>
                <w:b/>
                <w:sz w:val="20"/>
                <w:szCs w:val="20"/>
              </w:rPr>
              <w:t xml:space="preserve">depósito de R$ </w:t>
            </w:r>
            <w:r w:rsidR="00426A87">
              <w:rPr>
                <w:rFonts w:ascii="Arial" w:hAnsi="Arial" w:cs="Arial"/>
                <w:b/>
                <w:sz w:val="20"/>
                <w:szCs w:val="20"/>
              </w:rPr>
              <w:t>131</w:t>
            </w:r>
            <w:r w:rsidR="00C0134B" w:rsidRPr="009E3778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426A87">
              <w:rPr>
                <w:rFonts w:ascii="Arial" w:hAnsi="Arial" w:cs="Arial"/>
                <w:b/>
                <w:sz w:val="20"/>
                <w:szCs w:val="20"/>
              </w:rPr>
              <w:t>13</w:t>
            </w:r>
            <w:r w:rsidR="00C0134B" w:rsidRPr="009E3778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="00426A87">
              <w:rPr>
                <w:rFonts w:ascii="Arial" w:hAnsi="Arial" w:cs="Arial"/>
                <w:b/>
                <w:sz w:val="20"/>
                <w:szCs w:val="20"/>
              </w:rPr>
              <w:t xml:space="preserve">Cento e trinta e um reais e treze </w:t>
            </w:r>
            <w:r w:rsidR="00C0134B" w:rsidRPr="009E3778">
              <w:rPr>
                <w:rFonts w:ascii="Arial" w:hAnsi="Arial" w:cs="Arial"/>
                <w:b/>
                <w:sz w:val="20"/>
                <w:szCs w:val="20"/>
              </w:rPr>
              <w:t xml:space="preserve">centavos) ao Fundo Municipal do Meio Ambiente </w:t>
            </w:r>
            <w:r w:rsidR="00C0134B" w:rsidRPr="009E3778">
              <w:rPr>
                <w:rFonts w:ascii="Arial" w:hAnsi="Arial" w:cs="Arial"/>
                <w:sz w:val="20"/>
                <w:szCs w:val="20"/>
              </w:rPr>
              <w:t xml:space="preserve">(0,1 x UFM 2025 (R$ 546,38) x </w:t>
            </w:r>
            <w:proofErr w:type="gramStart"/>
            <w:r w:rsidR="00F32629">
              <w:rPr>
                <w:rFonts w:ascii="Arial" w:hAnsi="Arial" w:cs="Arial"/>
                <w:sz w:val="20"/>
                <w:szCs w:val="20"/>
              </w:rPr>
              <w:t>0,</w:t>
            </w:r>
            <w:proofErr w:type="gramEnd"/>
            <w:r w:rsidR="00F32629">
              <w:rPr>
                <w:rFonts w:ascii="Arial" w:hAnsi="Arial" w:cs="Arial"/>
                <w:sz w:val="20"/>
                <w:szCs w:val="20"/>
              </w:rPr>
              <w:t>048</w:t>
            </w:r>
            <w:r w:rsidR="00C0134B" w:rsidRPr="009E3778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5954A9">
              <w:rPr>
                <w:rFonts w:ascii="Arial" w:hAnsi="Arial" w:cs="Arial"/>
                <w:sz w:val="20"/>
                <w:szCs w:val="20"/>
              </w:rPr>
              <w:t>área em He</w:t>
            </w:r>
            <w:r w:rsidR="00F32629">
              <w:rPr>
                <w:rFonts w:ascii="Arial" w:hAnsi="Arial" w:cs="Arial"/>
                <w:sz w:val="20"/>
                <w:szCs w:val="20"/>
              </w:rPr>
              <w:t>ctare de intervenção</w:t>
            </w:r>
            <w:r w:rsidR="00C0134B" w:rsidRPr="009E3778">
              <w:rPr>
                <w:rFonts w:ascii="Arial" w:hAnsi="Arial" w:cs="Arial"/>
                <w:sz w:val="20"/>
                <w:szCs w:val="20"/>
              </w:rPr>
              <w:t xml:space="preserve">). </w:t>
            </w:r>
          </w:p>
        </w:tc>
      </w:tr>
      <w:tr w:rsidR="004F34B7" w:rsidRPr="007366D4" w:rsidTr="007366D4">
        <w:tblPrEx>
          <w:shd w:val="clear" w:color="auto" w:fill="auto"/>
        </w:tblPrEx>
        <w:trPr>
          <w:trHeight w:val="428"/>
        </w:trPr>
        <w:tc>
          <w:tcPr>
            <w:tcW w:w="10859" w:type="dxa"/>
            <w:gridSpan w:val="4"/>
            <w:shd w:val="clear" w:color="auto" w:fill="D9D9D9"/>
          </w:tcPr>
          <w:p w:rsidR="004F34B7" w:rsidRPr="009E3778" w:rsidRDefault="004F34B7" w:rsidP="00676AE1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left="57" w:right="-1"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9E3778">
              <w:rPr>
                <w:rFonts w:ascii="Arial" w:hAnsi="Arial" w:cs="Arial"/>
                <w:b/>
                <w:sz w:val="20"/>
                <w:szCs w:val="20"/>
              </w:rPr>
              <w:t>CONDICIONANTES CONFORME ESTABELECID</w:t>
            </w:r>
            <w:r w:rsidR="00676AE1">
              <w:rPr>
                <w:rFonts w:ascii="Arial" w:hAnsi="Arial" w:cs="Arial"/>
                <w:b/>
                <w:sz w:val="20"/>
                <w:szCs w:val="20"/>
              </w:rPr>
              <w:t xml:space="preserve">O: </w:t>
            </w:r>
            <w:r w:rsidR="00DD4A55" w:rsidRPr="009E3778">
              <w:rPr>
                <w:rFonts w:ascii="Arial" w:hAnsi="Arial" w:cs="Arial"/>
                <w:bCs/>
                <w:sz w:val="20"/>
                <w:szCs w:val="20"/>
              </w:rPr>
              <w:t>Nenhuma</w:t>
            </w:r>
          </w:p>
        </w:tc>
      </w:tr>
      <w:tr w:rsidR="004F34B7" w:rsidRPr="0072795B" w:rsidTr="007366D4">
        <w:tblPrEx>
          <w:shd w:val="clear" w:color="auto" w:fill="auto"/>
        </w:tblPrEx>
        <w:trPr>
          <w:trHeight w:val="13110"/>
        </w:trPr>
        <w:tc>
          <w:tcPr>
            <w:tcW w:w="1085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676AE1" w:rsidRDefault="00676AE1" w:rsidP="00676AE1">
            <w:pPr>
              <w:spacing w:after="0" w:line="240" w:lineRule="auto"/>
              <w:ind w:left="567" w:right="-70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76AE1" w:rsidRPr="0042576A" w:rsidRDefault="00676AE1" w:rsidP="00676AE1">
            <w:pPr>
              <w:spacing w:after="0" w:line="240" w:lineRule="auto"/>
              <w:ind w:left="567" w:right="-70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2576A">
              <w:rPr>
                <w:rFonts w:ascii="Arial" w:hAnsi="Arial" w:cs="Arial"/>
                <w:b/>
                <w:sz w:val="24"/>
                <w:szCs w:val="24"/>
              </w:rPr>
              <w:t>ANEXO I</w:t>
            </w:r>
          </w:p>
          <w:p w:rsidR="00676AE1" w:rsidRDefault="00676AE1" w:rsidP="00676A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76AE1" w:rsidRDefault="00676AE1" w:rsidP="00676A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9587D" w:rsidRPr="00F4123E" w:rsidRDefault="00676AE1" w:rsidP="00F412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6AE1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6063573" cy="3781149"/>
                  <wp:effectExtent l="19050" t="0" r="0" b="0"/>
                  <wp:docPr id="3" name="Imagem 2" descr="marco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rcos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3573" cy="3781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4123E">
              <w:rPr>
                <w:rFonts w:ascii="Arial" w:hAnsi="Arial"/>
                <w:b/>
                <w:iCs/>
                <w:sz w:val="18"/>
                <w:szCs w:val="18"/>
              </w:rPr>
              <w:t xml:space="preserve">                        </w:t>
            </w:r>
            <w:r w:rsidR="0019587D" w:rsidRPr="00FC539C">
              <w:rPr>
                <w:rFonts w:ascii="Arial" w:hAnsi="Arial"/>
                <w:b/>
                <w:iCs/>
                <w:sz w:val="18"/>
                <w:szCs w:val="18"/>
              </w:rPr>
              <w:t>Figura 1:</w:t>
            </w:r>
            <w:r w:rsidR="005954A9">
              <w:rPr>
                <w:rFonts w:ascii="Arial" w:hAnsi="Arial"/>
                <w:b/>
                <w:iCs/>
                <w:sz w:val="18"/>
                <w:szCs w:val="18"/>
              </w:rPr>
              <w:t xml:space="preserve"> </w:t>
            </w:r>
            <w:r w:rsidR="0019587D" w:rsidRPr="00FC539C">
              <w:rPr>
                <w:rFonts w:ascii="Arial" w:hAnsi="Arial"/>
                <w:iCs/>
                <w:sz w:val="18"/>
                <w:szCs w:val="18"/>
              </w:rPr>
              <w:t>Imagem</w:t>
            </w:r>
            <w:r w:rsidR="0019587D">
              <w:rPr>
                <w:rFonts w:ascii="Arial" w:hAnsi="Arial"/>
                <w:iCs/>
                <w:sz w:val="18"/>
                <w:szCs w:val="18"/>
              </w:rPr>
              <w:t xml:space="preserve"> </w:t>
            </w:r>
            <w:r w:rsidR="0019587D" w:rsidRPr="00FC539C">
              <w:rPr>
                <w:rFonts w:ascii="Arial" w:hAnsi="Arial"/>
                <w:iCs/>
                <w:sz w:val="18"/>
                <w:szCs w:val="18"/>
              </w:rPr>
              <w:t>de</w:t>
            </w:r>
            <w:r w:rsidR="0019587D">
              <w:rPr>
                <w:rFonts w:ascii="Arial" w:hAnsi="Arial"/>
                <w:iCs/>
                <w:sz w:val="18"/>
                <w:szCs w:val="18"/>
              </w:rPr>
              <w:t xml:space="preserve"> </w:t>
            </w:r>
            <w:r w:rsidR="0019587D" w:rsidRPr="00FC539C">
              <w:rPr>
                <w:rFonts w:ascii="Arial" w:hAnsi="Arial"/>
                <w:iCs/>
                <w:sz w:val="18"/>
                <w:szCs w:val="18"/>
              </w:rPr>
              <w:t>satélite indicando</w:t>
            </w:r>
            <w:r w:rsidR="0019587D">
              <w:rPr>
                <w:rFonts w:ascii="Arial" w:hAnsi="Arial"/>
                <w:iCs/>
                <w:sz w:val="18"/>
                <w:szCs w:val="18"/>
              </w:rPr>
              <w:t xml:space="preserve"> </w:t>
            </w:r>
            <w:r w:rsidR="00164C8B">
              <w:rPr>
                <w:rFonts w:ascii="Arial" w:hAnsi="Arial"/>
                <w:iCs/>
                <w:sz w:val="18"/>
                <w:szCs w:val="18"/>
              </w:rPr>
              <w:t>a área de intervenção (em vermelho)</w:t>
            </w:r>
            <w:r w:rsidR="0019587D" w:rsidRPr="00FC539C">
              <w:rPr>
                <w:rFonts w:ascii="Arial" w:hAnsi="Arial"/>
                <w:iCs/>
                <w:sz w:val="18"/>
                <w:szCs w:val="18"/>
              </w:rPr>
              <w:t>. Fonte:</w:t>
            </w:r>
            <w:r w:rsidR="00164C8B">
              <w:rPr>
                <w:rFonts w:ascii="Arial" w:hAnsi="Arial"/>
                <w:iCs/>
                <w:sz w:val="18"/>
                <w:szCs w:val="18"/>
              </w:rPr>
              <w:t xml:space="preserve"> </w:t>
            </w:r>
            <w:r w:rsidR="0019587D" w:rsidRPr="00FC539C">
              <w:rPr>
                <w:rFonts w:ascii="Arial" w:hAnsi="Arial"/>
                <w:iCs/>
                <w:sz w:val="18"/>
                <w:szCs w:val="18"/>
              </w:rPr>
              <w:t xml:space="preserve">Google </w:t>
            </w:r>
            <w:proofErr w:type="spellStart"/>
            <w:r w:rsidR="0019587D" w:rsidRPr="00FC539C">
              <w:rPr>
                <w:rFonts w:ascii="Arial" w:hAnsi="Arial"/>
                <w:iCs/>
                <w:spacing w:val="-2"/>
                <w:sz w:val="18"/>
                <w:szCs w:val="18"/>
              </w:rPr>
              <w:t>Earth</w:t>
            </w:r>
            <w:proofErr w:type="spellEnd"/>
            <w:r w:rsidR="0019587D" w:rsidRPr="00FC539C">
              <w:rPr>
                <w:rFonts w:ascii="Arial" w:hAnsi="Arial"/>
                <w:iCs/>
                <w:spacing w:val="-2"/>
                <w:sz w:val="18"/>
                <w:szCs w:val="18"/>
              </w:rPr>
              <w:t>.</w:t>
            </w:r>
          </w:p>
          <w:p w:rsidR="006162AD" w:rsidRDefault="006162AD" w:rsidP="006162AD">
            <w:pPr>
              <w:tabs>
                <w:tab w:val="left" w:pos="1418"/>
              </w:tabs>
              <w:spacing w:after="0" w:line="240" w:lineRule="auto"/>
              <w:ind w:left="5103"/>
              <w:jc w:val="both"/>
              <w:rPr>
                <w:rFonts w:ascii="Arial" w:hAnsi="Arial" w:cs="Arial"/>
                <w:b/>
                <w:sz w:val="20"/>
                <w:szCs w:val="24"/>
              </w:rPr>
            </w:pPr>
          </w:p>
          <w:p w:rsidR="006162AD" w:rsidRDefault="006162AD" w:rsidP="006162AD">
            <w:pPr>
              <w:tabs>
                <w:tab w:val="left" w:pos="1418"/>
              </w:tabs>
              <w:spacing w:after="0" w:line="240" w:lineRule="auto"/>
              <w:ind w:left="5103"/>
              <w:jc w:val="both"/>
              <w:rPr>
                <w:rFonts w:ascii="Arial" w:hAnsi="Arial" w:cs="Arial"/>
                <w:b/>
                <w:sz w:val="20"/>
                <w:szCs w:val="24"/>
              </w:rPr>
            </w:pPr>
          </w:p>
          <w:p w:rsidR="006162AD" w:rsidRDefault="006162AD" w:rsidP="006162AD">
            <w:pPr>
              <w:tabs>
                <w:tab w:val="left" w:pos="1418"/>
              </w:tabs>
              <w:spacing w:after="0" w:line="240" w:lineRule="auto"/>
              <w:ind w:left="5103"/>
              <w:jc w:val="both"/>
              <w:rPr>
                <w:rFonts w:ascii="Arial" w:hAnsi="Arial" w:cs="Arial"/>
                <w:b/>
                <w:sz w:val="20"/>
                <w:szCs w:val="24"/>
              </w:rPr>
            </w:pPr>
          </w:p>
          <w:p w:rsidR="006162AD" w:rsidRPr="006162AD" w:rsidRDefault="006162AD" w:rsidP="006162AD">
            <w:pPr>
              <w:tabs>
                <w:tab w:val="left" w:pos="1418"/>
              </w:tabs>
              <w:spacing w:after="0" w:line="240" w:lineRule="auto"/>
              <w:ind w:left="5103"/>
              <w:rPr>
                <w:rFonts w:ascii="Arial" w:hAnsi="Arial" w:cs="Arial"/>
                <w:b/>
                <w:sz w:val="20"/>
                <w:szCs w:val="24"/>
              </w:rPr>
            </w:pPr>
            <w:r w:rsidRPr="006162AD">
              <w:rPr>
                <w:rFonts w:ascii="Arial" w:hAnsi="Arial" w:cs="Arial"/>
                <w:b/>
                <w:sz w:val="20"/>
                <w:szCs w:val="24"/>
              </w:rPr>
              <w:t xml:space="preserve">Validade: </w:t>
            </w:r>
            <w:r>
              <w:rPr>
                <w:rFonts w:ascii="Arial" w:hAnsi="Arial" w:cs="Arial"/>
                <w:b/>
                <w:sz w:val="20"/>
                <w:szCs w:val="24"/>
              </w:rPr>
              <w:t>29</w:t>
            </w:r>
            <w:r w:rsidRPr="006162AD">
              <w:rPr>
                <w:rFonts w:ascii="Arial" w:hAnsi="Arial" w:cs="Arial"/>
                <w:b/>
                <w:sz w:val="20"/>
                <w:szCs w:val="24"/>
              </w:rPr>
              <w:t>/0</w:t>
            </w:r>
            <w:r>
              <w:rPr>
                <w:rFonts w:ascii="Arial" w:hAnsi="Arial" w:cs="Arial"/>
                <w:b/>
                <w:sz w:val="20"/>
                <w:szCs w:val="24"/>
              </w:rPr>
              <w:t>7</w:t>
            </w:r>
            <w:r w:rsidRPr="006162AD">
              <w:rPr>
                <w:rFonts w:ascii="Arial" w:hAnsi="Arial" w:cs="Arial"/>
                <w:b/>
                <w:sz w:val="20"/>
                <w:szCs w:val="24"/>
              </w:rPr>
              <w:t>/20</w:t>
            </w:r>
            <w:r>
              <w:rPr>
                <w:rFonts w:ascii="Arial" w:hAnsi="Arial" w:cs="Arial"/>
                <w:b/>
                <w:sz w:val="20"/>
                <w:szCs w:val="24"/>
              </w:rPr>
              <w:t>28</w:t>
            </w:r>
            <w:r w:rsidRPr="006162AD">
              <w:rPr>
                <w:rFonts w:ascii="Arial" w:hAnsi="Arial" w:cs="Arial"/>
                <w:b/>
                <w:sz w:val="20"/>
                <w:szCs w:val="24"/>
              </w:rPr>
              <w:t>.</w:t>
            </w:r>
          </w:p>
          <w:p w:rsidR="006162AD" w:rsidRPr="006162AD" w:rsidRDefault="006162AD" w:rsidP="006162AD">
            <w:pPr>
              <w:spacing w:after="0" w:line="240" w:lineRule="auto"/>
              <w:ind w:right="-1135"/>
              <w:rPr>
                <w:rFonts w:ascii="Arial" w:hAnsi="Arial" w:cs="Arial"/>
                <w:sz w:val="12"/>
                <w:szCs w:val="16"/>
              </w:rPr>
            </w:pPr>
          </w:p>
          <w:p w:rsidR="006162AD" w:rsidRPr="006162AD" w:rsidRDefault="006162AD" w:rsidP="006162AD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6162AD">
              <w:rPr>
                <w:rFonts w:ascii="Arial" w:hAnsi="Arial" w:cs="Arial"/>
                <w:b/>
                <w:sz w:val="20"/>
                <w:szCs w:val="24"/>
              </w:rPr>
              <w:t xml:space="preserve">PATROCÍNIO, </w:t>
            </w:r>
            <w:r>
              <w:rPr>
                <w:rFonts w:ascii="Arial" w:hAnsi="Arial" w:cs="Arial"/>
                <w:b/>
                <w:sz w:val="20"/>
                <w:szCs w:val="24"/>
              </w:rPr>
              <w:t>29</w:t>
            </w:r>
            <w:r w:rsidRPr="006162AD">
              <w:rPr>
                <w:rFonts w:ascii="Arial" w:hAnsi="Arial" w:cs="Arial"/>
                <w:b/>
                <w:sz w:val="20"/>
                <w:szCs w:val="24"/>
              </w:rPr>
              <w:t xml:space="preserve"> DE </w:t>
            </w:r>
            <w:r>
              <w:rPr>
                <w:rFonts w:ascii="Arial" w:hAnsi="Arial" w:cs="Arial"/>
                <w:b/>
                <w:sz w:val="20"/>
                <w:szCs w:val="24"/>
              </w:rPr>
              <w:t xml:space="preserve">JULHO </w:t>
            </w:r>
            <w:r w:rsidRPr="006162AD">
              <w:rPr>
                <w:rFonts w:ascii="Arial" w:hAnsi="Arial" w:cs="Arial"/>
                <w:b/>
                <w:sz w:val="20"/>
                <w:szCs w:val="24"/>
              </w:rPr>
              <w:t>DE 2025.</w:t>
            </w:r>
          </w:p>
          <w:p w:rsidR="006162AD" w:rsidRPr="006162AD" w:rsidRDefault="006162AD" w:rsidP="006162AD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</w:p>
          <w:p w:rsidR="006162AD" w:rsidRPr="006162AD" w:rsidRDefault="006162AD" w:rsidP="006162AD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</w:p>
          <w:p w:rsidR="006162AD" w:rsidRPr="006162AD" w:rsidRDefault="006162AD" w:rsidP="006162AD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</w:p>
          <w:p w:rsidR="006162AD" w:rsidRPr="006162AD" w:rsidRDefault="006162AD" w:rsidP="006162AD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  <w:r w:rsidRPr="006162AD">
              <w:rPr>
                <w:rFonts w:ascii="Arial" w:hAnsi="Arial" w:cs="Arial"/>
                <w:bCs/>
                <w:sz w:val="20"/>
                <w:szCs w:val="24"/>
              </w:rPr>
              <w:t>_____________________________________</w:t>
            </w:r>
          </w:p>
          <w:p w:rsidR="006162AD" w:rsidRPr="006162AD" w:rsidRDefault="006162AD" w:rsidP="006162AD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6162AD">
              <w:rPr>
                <w:rFonts w:ascii="Arial" w:hAnsi="Arial" w:cs="Arial"/>
                <w:sz w:val="20"/>
                <w:szCs w:val="24"/>
              </w:rPr>
              <w:t>FÁBIO DE CÁSSIO TOREZAN</w:t>
            </w:r>
          </w:p>
          <w:p w:rsidR="006162AD" w:rsidRPr="006162AD" w:rsidRDefault="006162AD" w:rsidP="006162AD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6162AD">
              <w:rPr>
                <w:rFonts w:ascii="Arial" w:hAnsi="Arial" w:cs="Arial"/>
                <w:sz w:val="20"/>
                <w:szCs w:val="24"/>
              </w:rPr>
              <w:t>PRESIDENTE DO CODEMA</w:t>
            </w:r>
          </w:p>
          <w:p w:rsidR="0019587D" w:rsidRPr="009E3778" w:rsidRDefault="0019587D" w:rsidP="00676A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81371" w:rsidRDefault="00F81371" w:rsidP="0019587D">
      <w:pPr>
        <w:spacing w:after="0" w:line="240" w:lineRule="auto"/>
        <w:ind w:right="-709"/>
        <w:rPr>
          <w:rFonts w:ascii="Arial" w:hAnsi="Arial" w:cs="Arial"/>
          <w:b/>
          <w:sz w:val="24"/>
          <w:szCs w:val="24"/>
        </w:rPr>
      </w:pPr>
    </w:p>
    <w:sectPr w:rsidR="00F81371" w:rsidSect="00901FD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0A8C" w:rsidRDefault="00250A8C" w:rsidP="004E4E82">
      <w:pPr>
        <w:spacing w:after="0" w:line="240" w:lineRule="auto"/>
      </w:pPr>
      <w:r>
        <w:separator/>
      </w:r>
    </w:p>
  </w:endnote>
  <w:endnote w:type="continuationSeparator" w:id="1">
    <w:p w:rsidR="00250A8C" w:rsidRDefault="00250A8C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</w:rPr>
      <w:id w:val="-33384317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Content>
          <w:p w:rsidR="00250A8C" w:rsidRPr="0042576A" w:rsidRDefault="00250A8C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A04019">
              <w:rPr>
                <w:rFonts w:ascii="Arial" w:hAnsi="Arial" w:cs="Arial"/>
                <w:b/>
                <w:bCs/>
                <w:noProof/>
              </w:rPr>
              <w:t>2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A04019">
              <w:rPr>
                <w:rFonts w:ascii="Arial" w:hAnsi="Arial" w:cs="Arial"/>
                <w:b/>
                <w:bCs/>
                <w:noProof/>
              </w:rPr>
              <w:t>2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50A8C" w:rsidRDefault="00250A8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0A8C" w:rsidRDefault="00250A8C" w:rsidP="004E4E82">
      <w:pPr>
        <w:spacing w:after="0" w:line="240" w:lineRule="auto"/>
      </w:pPr>
      <w:r>
        <w:separator/>
      </w:r>
    </w:p>
  </w:footnote>
  <w:footnote w:type="continuationSeparator" w:id="1">
    <w:p w:rsidR="00250A8C" w:rsidRDefault="00250A8C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A8C" w:rsidRDefault="00250A8C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1030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A8C" w:rsidRPr="0042576A" w:rsidRDefault="00250A8C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673924340"/>
        <w:docPartObj>
          <w:docPartGallery w:val="Page Numbers (Top of Page)"/>
          <w:docPartUnique/>
        </w:docPartObj>
      </w:sdtPr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A04019">
          <w:rPr>
            <w:rFonts w:ascii="Arial" w:hAnsi="Arial" w:cs="Arial"/>
            <w:b/>
            <w:bCs/>
            <w:noProof/>
          </w:rPr>
          <w:t>2</w:t>
        </w:r>
        <w:r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A04019">
          <w:rPr>
            <w:rFonts w:ascii="Arial" w:hAnsi="Arial" w:cs="Arial"/>
            <w:b/>
            <w:bCs/>
            <w:noProof/>
          </w:rPr>
          <w:t>2</w:t>
        </w:r>
        <w:r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:rsidR="00250A8C" w:rsidRDefault="00250A8C" w:rsidP="00E31051">
    <w:pPr>
      <w:pStyle w:val="Cabealho"/>
      <w:tabs>
        <w:tab w:val="clear" w:pos="4252"/>
        <w:tab w:val="clear" w:pos="8504"/>
        <w:tab w:val="left" w:pos="4305"/>
      </w:tabs>
    </w:pPr>
    <w:r w:rsidRPr="004F401E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1031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A8C" w:rsidRDefault="00250A8C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1029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9DB0066"/>
    <w:multiLevelType w:val="hybridMultilevel"/>
    <w:tmpl w:val="F54047D8"/>
    <w:lvl w:ilvl="0" w:tplc="0416000F">
      <w:start w:val="1"/>
      <w:numFmt w:val="decimal"/>
      <w:lvlText w:val="%1."/>
      <w:lvlJc w:val="left"/>
      <w:pPr>
        <w:ind w:left="928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1267B4"/>
    <w:multiLevelType w:val="hybridMultilevel"/>
    <w:tmpl w:val="D226A2FC"/>
    <w:lvl w:ilvl="0" w:tplc="A8DED592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20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0547F"/>
    <w:rsid w:val="00010E79"/>
    <w:rsid w:val="000113F3"/>
    <w:rsid w:val="00023DF4"/>
    <w:rsid w:val="00025D15"/>
    <w:rsid w:val="00032AAA"/>
    <w:rsid w:val="000402D7"/>
    <w:rsid w:val="00041AC6"/>
    <w:rsid w:val="0004622A"/>
    <w:rsid w:val="000464E8"/>
    <w:rsid w:val="0005279B"/>
    <w:rsid w:val="000533D7"/>
    <w:rsid w:val="00053B39"/>
    <w:rsid w:val="00061FFC"/>
    <w:rsid w:val="00065B5F"/>
    <w:rsid w:val="00066386"/>
    <w:rsid w:val="0008094A"/>
    <w:rsid w:val="000850F8"/>
    <w:rsid w:val="0009056C"/>
    <w:rsid w:val="00094099"/>
    <w:rsid w:val="000969DC"/>
    <w:rsid w:val="000A6443"/>
    <w:rsid w:val="000B568C"/>
    <w:rsid w:val="000F4E17"/>
    <w:rsid w:val="001060CC"/>
    <w:rsid w:val="00106C35"/>
    <w:rsid w:val="00110B3E"/>
    <w:rsid w:val="00121C3A"/>
    <w:rsid w:val="00122DA6"/>
    <w:rsid w:val="0012639B"/>
    <w:rsid w:val="00164C8B"/>
    <w:rsid w:val="001728DE"/>
    <w:rsid w:val="001824EE"/>
    <w:rsid w:val="00193955"/>
    <w:rsid w:val="0019587D"/>
    <w:rsid w:val="001A03E6"/>
    <w:rsid w:val="001C167E"/>
    <w:rsid w:val="001D3291"/>
    <w:rsid w:val="001D3DD8"/>
    <w:rsid w:val="001D4BE3"/>
    <w:rsid w:val="001D4D57"/>
    <w:rsid w:val="001D75BF"/>
    <w:rsid w:val="001F2027"/>
    <w:rsid w:val="001F6E1F"/>
    <w:rsid w:val="00200F38"/>
    <w:rsid w:val="0021057E"/>
    <w:rsid w:val="00220120"/>
    <w:rsid w:val="00230BDD"/>
    <w:rsid w:val="00233F38"/>
    <w:rsid w:val="002377D6"/>
    <w:rsid w:val="00244843"/>
    <w:rsid w:val="00250A8C"/>
    <w:rsid w:val="00252B42"/>
    <w:rsid w:val="00252EF5"/>
    <w:rsid w:val="00252F8D"/>
    <w:rsid w:val="00260743"/>
    <w:rsid w:val="002673D9"/>
    <w:rsid w:val="00267787"/>
    <w:rsid w:val="00283ECC"/>
    <w:rsid w:val="00284B23"/>
    <w:rsid w:val="002869A2"/>
    <w:rsid w:val="00290089"/>
    <w:rsid w:val="0029606E"/>
    <w:rsid w:val="002A69E8"/>
    <w:rsid w:val="002B4925"/>
    <w:rsid w:val="002B49C8"/>
    <w:rsid w:val="002B6745"/>
    <w:rsid w:val="002C3DD5"/>
    <w:rsid w:val="002D3777"/>
    <w:rsid w:val="002D6307"/>
    <w:rsid w:val="002E1EE3"/>
    <w:rsid w:val="002F4BB4"/>
    <w:rsid w:val="002F4C6C"/>
    <w:rsid w:val="002F7053"/>
    <w:rsid w:val="003020EC"/>
    <w:rsid w:val="003033D0"/>
    <w:rsid w:val="00314B36"/>
    <w:rsid w:val="00321E89"/>
    <w:rsid w:val="00321F45"/>
    <w:rsid w:val="00340C18"/>
    <w:rsid w:val="00341A85"/>
    <w:rsid w:val="00342F01"/>
    <w:rsid w:val="003455A6"/>
    <w:rsid w:val="00347CE7"/>
    <w:rsid w:val="00360C59"/>
    <w:rsid w:val="00367280"/>
    <w:rsid w:val="00371E33"/>
    <w:rsid w:val="00374CE4"/>
    <w:rsid w:val="00376ADD"/>
    <w:rsid w:val="00392404"/>
    <w:rsid w:val="00394915"/>
    <w:rsid w:val="003B27DA"/>
    <w:rsid w:val="003C46D1"/>
    <w:rsid w:val="003D710D"/>
    <w:rsid w:val="003E7EAA"/>
    <w:rsid w:val="003F5590"/>
    <w:rsid w:val="003F6961"/>
    <w:rsid w:val="004118C9"/>
    <w:rsid w:val="004238A0"/>
    <w:rsid w:val="0042576A"/>
    <w:rsid w:val="00426A87"/>
    <w:rsid w:val="00426D36"/>
    <w:rsid w:val="0043465D"/>
    <w:rsid w:val="00440BB1"/>
    <w:rsid w:val="0044214A"/>
    <w:rsid w:val="00442971"/>
    <w:rsid w:val="004431D5"/>
    <w:rsid w:val="00444071"/>
    <w:rsid w:val="0044463E"/>
    <w:rsid w:val="00452AC5"/>
    <w:rsid w:val="00462C05"/>
    <w:rsid w:val="00477563"/>
    <w:rsid w:val="00482F71"/>
    <w:rsid w:val="004913C3"/>
    <w:rsid w:val="00494B93"/>
    <w:rsid w:val="004A144F"/>
    <w:rsid w:val="004A3035"/>
    <w:rsid w:val="004A348E"/>
    <w:rsid w:val="004A4938"/>
    <w:rsid w:val="004A5C47"/>
    <w:rsid w:val="004B722A"/>
    <w:rsid w:val="004D0D00"/>
    <w:rsid w:val="004E2009"/>
    <w:rsid w:val="004E4E82"/>
    <w:rsid w:val="004E7C2C"/>
    <w:rsid w:val="004E7E45"/>
    <w:rsid w:val="004F34B7"/>
    <w:rsid w:val="004F401E"/>
    <w:rsid w:val="005034F6"/>
    <w:rsid w:val="00505260"/>
    <w:rsid w:val="00510A08"/>
    <w:rsid w:val="0052497E"/>
    <w:rsid w:val="0054584A"/>
    <w:rsid w:val="005466E8"/>
    <w:rsid w:val="00565D9B"/>
    <w:rsid w:val="00572B9F"/>
    <w:rsid w:val="00590238"/>
    <w:rsid w:val="005928F9"/>
    <w:rsid w:val="005954A9"/>
    <w:rsid w:val="00596BAA"/>
    <w:rsid w:val="00596F0F"/>
    <w:rsid w:val="005A267E"/>
    <w:rsid w:val="005B3669"/>
    <w:rsid w:val="005C2DA4"/>
    <w:rsid w:val="005C3D5B"/>
    <w:rsid w:val="005D0A74"/>
    <w:rsid w:val="005D1F41"/>
    <w:rsid w:val="005E30D4"/>
    <w:rsid w:val="005F007E"/>
    <w:rsid w:val="00604019"/>
    <w:rsid w:val="00604903"/>
    <w:rsid w:val="00606653"/>
    <w:rsid w:val="006162AD"/>
    <w:rsid w:val="00633406"/>
    <w:rsid w:val="00633787"/>
    <w:rsid w:val="0064312D"/>
    <w:rsid w:val="00647F72"/>
    <w:rsid w:val="006529BA"/>
    <w:rsid w:val="0065583F"/>
    <w:rsid w:val="00665508"/>
    <w:rsid w:val="006763D3"/>
    <w:rsid w:val="00676AE1"/>
    <w:rsid w:val="006868FB"/>
    <w:rsid w:val="00686942"/>
    <w:rsid w:val="00686F5E"/>
    <w:rsid w:val="0069791F"/>
    <w:rsid w:val="006A149F"/>
    <w:rsid w:val="006B327F"/>
    <w:rsid w:val="006C62D8"/>
    <w:rsid w:val="006D4C52"/>
    <w:rsid w:val="006E5E82"/>
    <w:rsid w:val="006E7D98"/>
    <w:rsid w:val="006F1648"/>
    <w:rsid w:val="00721B2E"/>
    <w:rsid w:val="007235EF"/>
    <w:rsid w:val="00723FF7"/>
    <w:rsid w:val="0072795B"/>
    <w:rsid w:val="007366D4"/>
    <w:rsid w:val="00740E03"/>
    <w:rsid w:val="00741A15"/>
    <w:rsid w:val="00746BB8"/>
    <w:rsid w:val="0075179E"/>
    <w:rsid w:val="00752CE8"/>
    <w:rsid w:val="00757C06"/>
    <w:rsid w:val="0076508A"/>
    <w:rsid w:val="007A3A41"/>
    <w:rsid w:val="007A703F"/>
    <w:rsid w:val="007B11A6"/>
    <w:rsid w:val="007B13DC"/>
    <w:rsid w:val="007C66C7"/>
    <w:rsid w:val="007E00C6"/>
    <w:rsid w:val="007E259A"/>
    <w:rsid w:val="007E35EF"/>
    <w:rsid w:val="007E7E98"/>
    <w:rsid w:val="007F3B03"/>
    <w:rsid w:val="00806FD6"/>
    <w:rsid w:val="00807217"/>
    <w:rsid w:val="00807AF8"/>
    <w:rsid w:val="00812823"/>
    <w:rsid w:val="00821D12"/>
    <w:rsid w:val="008241FD"/>
    <w:rsid w:val="00843DD1"/>
    <w:rsid w:val="00850D90"/>
    <w:rsid w:val="00855105"/>
    <w:rsid w:val="0085788E"/>
    <w:rsid w:val="00862665"/>
    <w:rsid w:val="0086448E"/>
    <w:rsid w:val="00864C46"/>
    <w:rsid w:val="00875196"/>
    <w:rsid w:val="008751AF"/>
    <w:rsid w:val="00875821"/>
    <w:rsid w:val="0088697B"/>
    <w:rsid w:val="008A25E5"/>
    <w:rsid w:val="008A7722"/>
    <w:rsid w:val="008B2C16"/>
    <w:rsid w:val="008B3234"/>
    <w:rsid w:val="008B42E8"/>
    <w:rsid w:val="008C52E6"/>
    <w:rsid w:val="008E7584"/>
    <w:rsid w:val="008F0AEA"/>
    <w:rsid w:val="0090054D"/>
    <w:rsid w:val="00901FDD"/>
    <w:rsid w:val="009025A5"/>
    <w:rsid w:val="009050E0"/>
    <w:rsid w:val="009152C0"/>
    <w:rsid w:val="00915870"/>
    <w:rsid w:val="0095052E"/>
    <w:rsid w:val="0095153F"/>
    <w:rsid w:val="0096213B"/>
    <w:rsid w:val="009840F0"/>
    <w:rsid w:val="00985DC9"/>
    <w:rsid w:val="009869A3"/>
    <w:rsid w:val="009916AF"/>
    <w:rsid w:val="00995E6B"/>
    <w:rsid w:val="009A2B09"/>
    <w:rsid w:val="009B20C9"/>
    <w:rsid w:val="009B50F4"/>
    <w:rsid w:val="009C72DB"/>
    <w:rsid w:val="009D6ECC"/>
    <w:rsid w:val="009E3778"/>
    <w:rsid w:val="009F5063"/>
    <w:rsid w:val="00A02091"/>
    <w:rsid w:val="00A04019"/>
    <w:rsid w:val="00A05AA6"/>
    <w:rsid w:val="00A12022"/>
    <w:rsid w:val="00A228C0"/>
    <w:rsid w:val="00A25F1B"/>
    <w:rsid w:val="00A43987"/>
    <w:rsid w:val="00A54D99"/>
    <w:rsid w:val="00A656C5"/>
    <w:rsid w:val="00A771AD"/>
    <w:rsid w:val="00A84FFF"/>
    <w:rsid w:val="00A865B4"/>
    <w:rsid w:val="00A92050"/>
    <w:rsid w:val="00A9468A"/>
    <w:rsid w:val="00A97F4B"/>
    <w:rsid w:val="00AA15C5"/>
    <w:rsid w:val="00AA42A8"/>
    <w:rsid w:val="00AD45A8"/>
    <w:rsid w:val="00AF1337"/>
    <w:rsid w:val="00AF73A5"/>
    <w:rsid w:val="00AF73BB"/>
    <w:rsid w:val="00B04509"/>
    <w:rsid w:val="00B06A99"/>
    <w:rsid w:val="00B1532F"/>
    <w:rsid w:val="00B157AB"/>
    <w:rsid w:val="00B20D17"/>
    <w:rsid w:val="00B3023D"/>
    <w:rsid w:val="00B323D7"/>
    <w:rsid w:val="00B5084E"/>
    <w:rsid w:val="00B55424"/>
    <w:rsid w:val="00B64A88"/>
    <w:rsid w:val="00B64EA3"/>
    <w:rsid w:val="00B76777"/>
    <w:rsid w:val="00B85B82"/>
    <w:rsid w:val="00B85DAE"/>
    <w:rsid w:val="00B919F6"/>
    <w:rsid w:val="00B9460E"/>
    <w:rsid w:val="00BA7420"/>
    <w:rsid w:val="00BB1DA3"/>
    <w:rsid w:val="00BB261A"/>
    <w:rsid w:val="00BC4299"/>
    <w:rsid w:val="00BD4142"/>
    <w:rsid w:val="00BE18AB"/>
    <w:rsid w:val="00BE745F"/>
    <w:rsid w:val="00BF0C8C"/>
    <w:rsid w:val="00BF6EEA"/>
    <w:rsid w:val="00C0134B"/>
    <w:rsid w:val="00C04E21"/>
    <w:rsid w:val="00C272B8"/>
    <w:rsid w:val="00C3795F"/>
    <w:rsid w:val="00C42566"/>
    <w:rsid w:val="00C4336E"/>
    <w:rsid w:val="00C455CB"/>
    <w:rsid w:val="00C72CC0"/>
    <w:rsid w:val="00C923DA"/>
    <w:rsid w:val="00CB2AFA"/>
    <w:rsid w:val="00CB6F92"/>
    <w:rsid w:val="00CE7C7E"/>
    <w:rsid w:val="00CF0843"/>
    <w:rsid w:val="00CF73FE"/>
    <w:rsid w:val="00D00366"/>
    <w:rsid w:val="00D01AF0"/>
    <w:rsid w:val="00D13CD9"/>
    <w:rsid w:val="00D153C9"/>
    <w:rsid w:val="00D15A5F"/>
    <w:rsid w:val="00D216AC"/>
    <w:rsid w:val="00D24DE7"/>
    <w:rsid w:val="00D33CE9"/>
    <w:rsid w:val="00D35153"/>
    <w:rsid w:val="00D357FA"/>
    <w:rsid w:val="00D36884"/>
    <w:rsid w:val="00D44AA1"/>
    <w:rsid w:val="00D60C58"/>
    <w:rsid w:val="00D66A51"/>
    <w:rsid w:val="00D720E1"/>
    <w:rsid w:val="00D7559E"/>
    <w:rsid w:val="00D87B61"/>
    <w:rsid w:val="00D907A7"/>
    <w:rsid w:val="00D92CF9"/>
    <w:rsid w:val="00D94D46"/>
    <w:rsid w:val="00DA3783"/>
    <w:rsid w:val="00DA696F"/>
    <w:rsid w:val="00DB2167"/>
    <w:rsid w:val="00DC1A47"/>
    <w:rsid w:val="00DC5209"/>
    <w:rsid w:val="00DC6234"/>
    <w:rsid w:val="00DC65CE"/>
    <w:rsid w:val="00DD4A55"/>
    <w:rsid w:val="00DD5223"/>
    <w:rsid w:val="00DE4EBC"/>
    <w:rsid w:val="00DE5045"/>
    <w:rsid w:val="00DE772B"/>
    <w:rsid w:val="00E011A6"/>
    <w:rsid w:val="00E03585"/>
    <w:rsid w:val="00E06D7C"/>
    <w:rsid w:val="00E159FD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58CC"/>
    <w:rsid w:val="00E81B1B"/>
    <w:rsid w:val="00E91B19"/>
    <w:rsid w:val="00E92458"/>
    <w:rsid w:val="00EA3A80"/>
    <w:rsid w:val="00EB3906"/>
    <w:rsid w:val="00EC0B2A"/>
    <w:rsid w:val="00EE1F0D"/>
    <w:rsid w:val="00EE56BE"/>
    <w:rsid w:val="00EF14FB"/>
    <w:rsid w:val="00EF416E"/>
    <w:rsid w:val="00F02A49"/>
    <w:rsid w:val="00F05875"/>
    <w:rsid w:val="00F073C1"/>
    <w:rsid w:val="00F10D9C"/>
    <w:rsid w:val="00F11626"/>
    <w:rsid w:val="00F12E25"/>
    <w:rsid w:val="00F26699"/>
    <w:rsid w:val="00F32629"/>
    <w:rsid w:val="00F32EF3"/>
    <w:rsid w:val="00F40B0D"/>
    <w:rsid w:val="00F4123E"/>
    <w:rsid w:val="00F43D12"/>
    <w:rsid w:val="00F455E8"/>
    <w:rsid w:val="00F4620E"/>
    <w:rsid w:val="00F57B1C"/>
    <w:rsid w:val="00F6402F"/>
    <w:rsid w:val="00F71D64"/>
    <w:rsid w:val="00F71ED9"/>
    <w:rsid w:val="00F73C1F"/>
    <w:rsid w:val="00F75F6D"/>
    <w:rsid w:val="00F81371"/>
    <w:rsid w:val="00F84B7E"/>
    <w:rsid w:val="00F87A8E"/>
    <w:rsid w:val="00F959EA"/>
    <w:rsid w:val="00F964A0"/>
    <w:rsid w:val="00FB57D0"/>
    <w:rsid w:val="00FC25F7"/>
    <w:rsid w:val="00FC2FA7"/>
    <w:rsid w:val="00FC43E3"/>
    <w:rsid w:val="00FC4A3D"/>
    <w:rsid w:val="00FC539C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AE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061F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0134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character" w:styleId="Forte">
    <w:name w:val="Strong"/>
    <w:basedOn w:val="Fontepargpadro"/>
    <w:uiPriority w:val="22"/>
    <w:qFormat/>
    <w:rsid w:val="00065B5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391</Words>
  <Characters>2116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Ambiente</cp:lastModifiedBy>
  <cp:revision>11</cp:revision>
  <cp:lastPrinted>2025-08-01T18:16:00Z</cp:lastPrinted>
  <dcterms:created xsi:type="dcterms:W3CDTF">2025-07-31T16:19:00Z</dcterms:created>
  <dcterms:modified xsi:type="dcterms:W3CDTF">2025-08-01T18:36:00Z</dcterms:modified>
</cp:coreProperties>
</file>